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93" w:rsidRDefault="0029699D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 w:hint="eastAsia"/>
          <w:bCs/>
          <w:sz w:val="44"/>
          <w:szCs w:val="44"/>
        </w:rPr>
        <w:t>智慧病房项目</w:t>
      </w:r>
      <w:r w:rsidR="00D8272F">
        <w:rPr>
          <w:rFonts w:ascii="方正小标宋简体" w:hAnsi="方正小标宋简体"/>
          <w:bCs/>
          <w:sz w:val="44"/>
          <w:szCs w:val="44"/>
        </w:rPr>
        <w:t>报价表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1B0693" w:rsidRDefault="001B0693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1B0693" w:rsidRDefault="001B0693">
      <w:pPr>
        <w:pStyle w:val="2"/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6"/>
        <w:gridCol w:w="7029"/>
      </w:tblGrid>
      <w:tr w:rsidR="001B0693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D8272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D8272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大写：人民币元</w:t>
            </w:r>
          </w:p>
          <w:p w:rsidR="001B0693" w:rsidRDefault="00D8272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（小写：¥）</w:t>
            </w:r>
          </w:p>
        </w:tc>
      </w:tr>
      <w:tr w:rsidR="001B0693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D8272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1B0693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1B0693" w:rsidRDefault="001B0693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</w:p>
    <w:p w:rsidR="001B0693" w:rsidRDefault="001B0693">
      <w:pPr>
        <w:pStyle w:val="a3"/>
        <w:rPr>
          <w:rFonts w:ascii="宋体" w:hAnsi="宋体"/>
          <w:sz w:val="32"/>
          <w:szCs w:val="32"/>
        </w:rPr>
      </w:pPr>
    </w:p>
    <w:p w:rsidR="001B0693" w:rsidRDefault="00D8272F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1B0693" w:rsidRDefault="00D8272F" w:rsidP="00584F00">
      <w:pPr>
        <w:spacing w:line="360" w:lineRule="auto"/>
        <w:ind w:leftChars="2025" w:left="4253"/>
        <w:rPr>
          <w:rFonts w:hAnsi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1B0693" w:rsidRDefault="001B0693">
      <w:pPr>
        <w:pStyle w:val="a5"/>
        <w:spacing w:line="360" w:lineRule="auto"/>
        <w:rPr>
          <w:rFonts w:hAnsi="宋体"/>
          <w:sz w:val="28"/>
          <w:szCs w:val="28"/>
        </w:rPr>
      </w:pPr>
    </w:p>
    <w:p w:rsidR="001B0693" w:rsidRDefault="00D8272F">
      <w:pPr>
        <w:pStyle w:val="a5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1B0693" w:rsidRDefault="00D8272F">
      <w:pPr>
        <w:pStyle w:val="a5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sectPr w:rsidR="001B0693" w:rsidSect="00117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663" w:rsidRDefault="00CD1663" w:rsidP="00584F00">
      <w:r>
        <w:separator/>
      </w:r>
    </w:p>
  </w:endnote>
  <w:endnote w:type="continuationSeparator" w:id="1">
    <w:p w:rsidR="00CD1663" w:rsidRDefault="00CD1663" w:rsidP="0058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663" w:rsidRDefault="00CD1663" w:rsidP="00584F00">
      <w:r>
        <w:separator/>
      </w:r>
    </w:p>
  </w:footnote>
  <w:footnote w:type="continuationSeparator" w:id="1">
    <w:p w:rsidR="00CD1663" w:rsidRDefault="00CD1663" w:rsidP="00584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9A6"/>
    <w:rsid w:val="000344C2"/>
    <w:rsid w:val="000F1D76"/>
    <w:rsid w:val="001171F1"/>
    <w:rsid w:val="001B0693"/>
    <w:rsid w:val="00277D17"/>
    <w:rsid w:val="0029699D"/>
    <w:rsid w:val="0044310A"/>
    <w:rsid w:val="00584F00"/>
    <w:rsid w:val="007426E5"/>
    <w:rsid w:val="0075707C"/>
    <w:rsid w:val="007849A6"/>
    <w:rsid w:val="007C6B2E"/>
    <w:rsid w:val="008954AE"/>
    <w:rsid w:val="009534DF"/>
    <w:rsid w:val="00964FB7"/>
    <w:rsid w:val="00B11495"/>
    <w:rsid w:val="00B56819"/>
    <w:rsid w:val="00C71CD7"/>
    <w:rsid w:val="00CD1663"/>
    <w:rsid w:val="00D8272F"/>
    <w:rsid w:val="00E12CFC"/>
    <w:rsid w:val="00F17421"/>
    <w:rsid w:val="43FC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171F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autoRedefine/>
    <w:uiPriority w:val="99"/>
    <w:qFormat/>
    <w:rsid w:val="001171F1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1171F1"/>
    <w:pPr>
      <w:ind w:firstLine="420"/>
    </w:pPr>
    <w:rPr>
      <w:kern w:val="0"/>
      <w:sz w:val="20"/>
      <w:szCs w:val="20"/>
    </w:rPr>
  </w:style>
  <w:style w:type="paragraph" w:styleId="a4">
    <w:name w:val="Document Map"/>
    <w:basedOn w:val="a"/>
    <w:link w:val="Char"/>
    <w:autoRedefine/>
    <w:uiPriority w:val="99"/>
    <w:semiHidden/>
    <w:unhideWhenUsed/>
    <w:qFormat/>
    <w:rsid w:val="001171F1"/>
    <w:rPr>
      <w:rFonts w:ascii="宋体"/>
      <w:sz w:val="18"/>
      <w:szCs w:val="18"/>
    </w:rPr>
  </w:style>
  <w:style w:type="paragraph" w:styleId="a5">
    <w:name w:val="Plain Text"/>
    <w:basedOn w:val="a"/>
    <w:link w:val="Char0"/>
    <w:autoRedefine/>
    <w:uiPriority w:val="99"/>
    <w:unhideWhenUsed/>
    <w:qFormat/>
    <w:rsid w:val="001171F1"/>
    <w:rPr>
      <w:rFonts w:ascii="宋体" w:hAnsi="Courier New"/>
      <w:kern w:val="0"/>
      <w:sz w:val="20"/>
      <w:szCs w:val="20"/>
    </w:rPr>
  </w:style>
  <w:style w:type="paragraph" w:styleId="a6">
    <w:name w:val="footer"/>
    <w:basedOn w:val="a"/>
    <w:link w:val="Char1"/>
    <w:autoRedefine/>
    <w:uiPriority w:val="99"/>
    <w:unhideWhenUsed/>
    <w:qFormat/>
    <w:rsid w:val="00117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117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9"/>
    <w:qFormat/>
    <w:rsid w:val="001171F1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character" w:customStyle="1" w:styleId="Char0">
    <w:name w:val="纯文本 Char"/>
    <w:basedOn w:val="a0"/>
    <w:link w:val="a5"/>
    <w:uiPriority w:val="99"/>
    <w:rsid w:val="001171F1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0">
    <w:name w:val="列出段落2"/>
    <w:basedOn w:val="a"/>
    <w:rsid w:val="001171F1"/>
    <w:pPr>
      <w:ind w:firstLineChars="200" w:firstLine="420"/>
    </w:pPr>
  </w:style>
  <w:style w:type="character" w:customStyle="1" w:styleId="Char">
    <w:name w:val="文档结构图 Char"/>
    <w:basedOn w:val="a0"/>
    <w:link w:val="a4"/>
    <w:uiPriority w:val="99"/>
    <w:semiHidden/>
    <w:rsid w:val="001171F1"/>
    <w:rPr>
      <w:rFonts w:ascii="宋体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7"/>
    <w:autoRedefine/>
    <w:uiPriority w:val="99"/>
    <w:qFormat/>
    <w:rsid w:val="001171F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1171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2024-07-15T08:29:00Z</dcterms:created>
  <dcterms:modified xsi:type="dcterms:W3CDTF">2024-08-19T02:09:00Z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AA9B02EA5CA444F1AD2AE62152D408C1_13</vt:lpwstr>
  </property>
</Properties>
</file>